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37" w:rsidRPr="00905537" w:rsidRDefault="00905537" w:rsidP="00905537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5537">
        <w:rPr>
          <w:rFonts w:ascii="Times New Roman" w:hAnsi="Times New Roman" w:cs="Times New Roman"/>
          <w:b/>
          <w:bCs/>
          <w:sz w:val="28"/>
          <w:szCs w:val="28"/>
          <w:u w:val="single"/>
        </w:rPr>
        <w:t>Form No. 3</w:t>
      </w:r>
    </w:p>
    <w:p w:rsidR="001A078C" w:rsidRDefault="001A078C" w:rsidP="001A078C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1A078C" w:rsidRDefault="001A078C" w:rsidP="001A078C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TEQIP-III</w:t>
      </w:r>
    </w:p>
    <w:p w:rsidR="00BA37B2" w:rsidRPr="00837694" w:rsidRDefault="00BA37B2" w:rsidP="009055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7694">
        <w:rPr>
          <w:rFonts w:ascii="Times New Roman" w:hAnsi="Times New Roman"/>
          <w:b/>
          <w:spacing w:val="-1"/>
          <w:sz w:val="32"/>
          <w:szCs w:val="32"/>
        </w:rPr>
        <w:t>Institutional Management Capacity Enhancement</w:t>
      </w:r>
    </w:p>
    <w:p w:rsidR="00BA37B2" w:rsidRDefault="00181390" w:rsidP="00BA37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</w:t>
      </w:r>
      <w:r w:rsidR="00BA37B2">
        <w:rPr>
          <w:rFonts w:ascii="Times New Roman" w:hAnsi="Times New Roman"/>
          <w:sz w:val="28"/>
          <w:szCs w:val="28"/>
        </w:rPr>
        <w:t>Conducting Study Tours for Senior Officials of the Institute</w:t>
      </w:r>
    </w:p>
    <w:p w:rsidR="00BE12DF" w:rsidRDefault="00BE12DF" w:rsidP="00BA37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576" w:type="dxa"/>
        <w:tblLook w:val="04A0"/>
      </w:tblPr>
      <w:tblGrid>
        <w:gridCol w:w="1278"/>
        <w:gridCol w:w="4811"/>
        <w:gridCol w:w="3487"/>
      </w:tblGrid>
      <w:tr w:rsidR="00632713" w:rsidRPr="00112D13" w:rsidTr="00632713">
        <w:trPr>
          <w:trHeight w:val="575"/>
        </w:trPr>
        <w:tc>
          <w:tcPr>
            <w:tcW w:w="1278" w:type="dxa"/>
          </w:tcPr>
          <w:p w:rsidR="00632713" w:rsidRPr="00632713" w:rsidRDefault="00632713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13" w:rsidRPr="00632713" w:rsidRDefault="00632713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713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6327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11" w:type="dxa"/>
            <w:vAlign w:val="center"/>
          </w:tcPr>
          <w:p w:rsidR="00632713" w:rsidRPr="00632713" w:rsidRDefault="00632713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713" w:rsidRPr="00632713" w:rsidRDefault="00632713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713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487" w:type="dxa"/>
            <w:vAlign w:val="center"/>
          </w:tcPr>
          <w:p w:rsidR="00632713" w:rsidRPr="00632713" w:rsidRDefault="00632713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713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632713" w:rsidRPr="00112D13" w:rsidTr="002F1625">
        <w:trPr>
          <w:trHeight w:val="575"/>
        </w:trPr>
        <w:tc>
          <w:tcPr>
            <w:tcW w:w="1278" w:type="dxa"/>
            <w:vAlign w:val="center"/>
          </w:tcPr>
          <w:p w:rsidR="00632713" w:rsidRPr="00632713" w:rsidRDefault="00632713" w:rsidP="002F162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Title of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487" w:type="dxa"/>
            <w:vAlign w:val="center"/>
          </w:tcPr>
          <w:p w:rsidR="00632713" w:rsidRPr="00112D13" w:rsidRDefault="00632713" w:rsidP="00B0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713" w:rsidRPr="00112D13" w:rsidTr="002F1625">
        <w:trPr>
          <w:trHeight w:val="620"/>
        </w:trPr>
        <w:tc>
          <w:tcPr>
            <w:tcW w:w="1278" w:type="dxa"/>
            <w:vAlign w:val="center"/>
          </w:tcPr>
          <w:p w:rsidR="00632713" w:rsidRPr="00632713" w:rsidRDefault="00632713" w:rsidP="002F162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ates, Institute and Location</w:t>
            </w:r>
          </w:p>
        </w:tc>
        <w:tc>
          <w:tcPr>
            <w:tcW w:w="3487" w:type="dxa"/>
            <w:vAlign w:val="center"/>
          </w:tcPr>
          <w:p w:rsidR="00632713" w:rsidRPr="00D048F5" w:rsidRDefault="00632713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713" w:rsidRPr="00112D13" w:rsidTr="002F1625">
        <w:trPr>
          <w:trHeight w:val="720"/>
        </w:trPr>
        <w:tc>
          <w:tcPr>
            <w:tcW w:w="1278" w:type="dxa"/>
            <w:vAlign w:val="center"/>
          </w:tcPr>
          <w:p w:rsidR="00632713" w:rsidRPr="00632713" w:rsidRDefault="00632713" w:rsidP="002F162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Faculty, Designation and Department</w:t>
            </w:r>
          </w:p>
        </w:tc>
        <w:tc>
          <w:tcPr>
            <w:tcW w:w="3487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13" w:rsidRPr="00112D13" w:rsidTr="002F1625">
        <w:trPr>
          <w:trHeight w:val="1682"/>
        </w:trPr>
        <w:tc>
          <w:tcPr>
            <w:tcW w:w="1278" w:type="dxa"/>
            <w:vAlign w:val="center"/>
          </w:tcPr>
          <w:p w:rsidR="00632713" w:rsidRPr="00632713" w:rsidRDefault="00632713" w:rsidP="002F162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Break-up of Expenses</w:t>
            </w:r>
          </w:p>
        </w:tc>
        <w:tc>
          <w:tcPr>
            <w:tcW w:w="3487" w:type="dxa"/>
            <w:vAlign w:val="center"/>
          </w:tcPr>
          <w:p w:rsidR="00632713" w:rsidRPr="00A520D9" w:rsidRDefault="00632713" w:rsidP="00A520D9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0D9">
              <w:rPr>
                <w:rFonts w:ascii="Times New Roman" w:hAnsi="Times New Roman" w:cs="Times New Roman"/>
                <w:sz w:val="24"/>
                <w:szCs w:val="24"/>
              </w:rPr>
              <w:t>Registration Fees:</w:t>
            </w:r>
          </w:p>
          <w:p w:rsidR="00632713" w:rsidRDefault="00632713" w:rsidP="00B02E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13" w:rsidRPr="00A520D9" w:rsidRDefault="00632713" w:rsidP="00A520D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0D9">
              <w:rPr>
                <w:rFonts w:ascii="Times New Roman" w:hAnsi="Times New Roman" w:cs="Times New Roman"/>
                <w:sz w:val="24"/>
                <w:szCs w:val="24"/>
              </w:rPr>
              <w:t>Travel and DA:</w:t>
            </w:r>
          </w:p>
          <w:p w:rsidR="00632713" w:rsidRPr="003D1C0B" w:rsidRDefault="00632713" w:rsidP="00B02E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13" w:rsidRPr="00A520D9" w:rsidRDefault="00632713" w:rsidP="00A520D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0D9">
              <w:rPr>
                <w:rFonts w:ascii="Times New Roman" w:hAnsi="Times New Roman" w:cs="Times New Roman"/>
                <w:sz w:val="24"/>
                <w:szCs w:val="24"/>
              </w:rPr>
              <w:t xml:space="preserve">Miscellaneous:  </w:t>
            </w:r>
          </w:p>
          <w:p w:rsidR="00632713" w:rsidRPr="00846A76" w:rsidRDefault="00632713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2713" w:rsidRPr="00112D13" w:rsidTr="002F1625">
        <w:trPr>
          <w:trHeight w:val="620"/>
        </w:trPr>
        <w:tc>
          <w:tcPr>
            <w:tcW w:w="1278" w:type="dxa"/>
            <w:vAlign w:val="center"/>
          </w:tcPr>
          <w:p w:rsidR="00632713" w:rsidRPr="00632713" w:rsidRDefault="00632713" w:rsidP="002F162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vAlign w:val="center"/>
          </w:tcPr>
          <w:p w:rsidR="00632713" w:rsidRPr="00112D13" w:rsidRDefault="00632713" w:rsidP="007F3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Advance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Required and Date</w:t>
            </w:r>
          </w:p>
        </w:tc>
        <w:tc>
          <w:tcPr>
            <w:tcW w:w="3487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13" w:rsidRPr="00112D13" w:rsidTr="002F1625">
        <w:trPr>
          <w:trHeight w:val="620"/>
        </w:trPr>
        <w:tc>
          <w:tcPr>
            <w:tcW w:w="1278" w:type="dxa"/>
            <w:vAlign w:val="center"/>
          </w:tcPr>
          <w:p w:rsidR="00632713" w:rsidRPr="00632713" w:rsidRDefault="00632713" w:rsidP="002F162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Total expenditure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(Rs.)</w:t>
            </w:r>
          </w:p>
        </w:tc>
        <w:tc>
          <w:tcPr>
            <w:tcW w:w="3487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13" w:rsidRPr="00112D13" w:rsidTr="002F1625">
        <w:trPr>
          <w:trHeight w:val="720"/>
        </w:trPr>
        <w:tc>
          <w:tcPr>
            <w:tcW w:w="1278" w:type="dxa"/>
            <w:vAlign w:val="center"/>
          </w:tcPr>
          <w:p w:rsidR="00632713" w:rsidRPr="00632713" w:rsidRDefault="00632713" w:rsidP="002F162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to be paid/refunded and Date of Bill submission</w:t>
            </w:r>
          </w:p>
        </w:tc>
        <w:tc>
          <w:tcPr>
            <w:tcW w:w="3487" w:type="dxa"/>
            <w:vAlign w:val="center"/>
          </w:tcPr>
          <w:p w:rsidR="00632713" w:rsidRPr="00112D13" w:rsidRDefault="00632713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7B2" w:rsidRPr="001E6B90" w:rsidRDefault="00BA37B2" w:rsidP="00BA37B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A37B2" w:rsidRDefault="00BA37B2" w:rsidP="00BA3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7B2" w:rsidRDefault="00BA37B2" w:rsidP="00BA3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14" w:rsidRDefault="00A36E14" w:rsidP="00BA3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ADA" w:rsidRDefault="00103ADA" w:rsidP="00103ADA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Faculty Coordinator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Recommended by Branch Coordinator</w:t>
      </w:r>
    </w:p>
    <w:p w:rsidR="00103ADA" w:rsidRDefault="00103ADA" w:rsidP="00103ADA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03ADA" w:rsidRDefault="00103ADA" w:rsidP="00103ADA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03ADA" w:rsidRDefault="00103ADA" w:rsidP="00103AD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ADA" w:rsidRDefault="00103ADA" w:rsidP="00103ADA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3ADA" w:rsidRDefault="00103ADA" w:rsidP="00103ADA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103ADA" w:rsidRDefault="00103ADA" w:rsidP="00103ADA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6C7365" w:rsidRDefault="006C7365" w:rsidP="00103A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7365" w:rsidSect="00BA37B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F7E"/>
    <w:multiLevelType w:val="hybridMultilevel"/>
    <w:tmpl w:val="76A88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C74AC"/>
    <w:multiLevelType w:val="hybridMultilevel"/>
    <w:tmpl w:val="5CDE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A2911"/>
    <w:multiLevelType w:val="hybridMultilevel"/>
    <w:tmpl w:val="3418D78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7B2"/>
    <w:rsid w:val="00103ADA"/>
    <w:rsid w:val="00156E62"/>
    <w:rsid w:val="00181390"/>
    <w:rsid w:val="001A078C"/>
    <w:rsid w:val="00240C86"/>
    <w:rsid w:val="002F1625"/>
    <w:rsid w:val="00331F63"/>
    <w:rsid w:val="003A410F"/>
    <w:rsid w:val="003E7E48"/>
    <w:rsid w:val="00632713"/>
    <w:rsid w:val="006C7365"/>
    <w:rsid w:val="00716A91"/>
    <w:rsid w:val="007E0D6A"/>
    <w:rsid w:val="007F3624"/>
    <w:rsid w:val="008C0C15"/>
    <w:rsid w:val="00905537"/>
    <w:rsid w:val="00907BB8"/>
    <w:rsid w:val="00A36E14"/>
    <w:rsid w:val="00A520D9"/>
    <w:rsid w:val="00BA37B2"/>
    <w:rsid w:val="00BB6B2D"/>
    <w:rsid w:val="00BE12DF"/>
    <w:rsid w:val="00CC2D6C"/>
    <w:rsid w:val="00DF1A9C"/>
    <w:rsid w:val="00F54551"/>
    <w:rsid w:val="00F8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3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coep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2017-10-12T12:02:00Z</dcterms:created>
  <dcterms:modified xsi:type="dcterms:W3CDTF">2017-10-12T12:02:00Z</dcterms:modified>
</cp:coreProperties>
</file>